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6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sdt>
        <w:sdtPr>
          <w:rPr>
            <w:rFonts w:ascii="宋体" w:hAnsi="宋体" w:eastAsia="宋体" w:cstheme="minorBidi"/>
            <w:color w:val="000000" w:themeColor="text1"/>
            <w:kern w:val="2"/>
            <w:sz w:val="21"/>
            <w:szCs w:val="22"/>
            <w:lang w:val="en-US" w:eastAsia="zh-CN" w:bidi="ar-SA"/>
            <w14:textFill>
              <w14:solidFill>
                <w14:schemeClr w14:val="tx1"/>
              </w14:solidFill>
            </w14:textFill>
          </w:rPr>
          <w:id w:val="147480043"/>
          <w:showingPlcHdr/>
          <w15:color w:val="DBDBDB"/>
          <w:docPartObj>
            <w:docPartGallery w:val="Table of Contents"/>
            <w:docPartUnique/>
          </w:docPartObj>
        </w:sdtPr>
        <w:sdtEndPr>
          <w:rPr>
            <w:rFonts w:hint="eastAsia" w:ascii="仿宋" w:hAnsi="仿宋" w:eastAsia="仿宋" w:cstheme="minorBidi"/>
            <w:color w:val="000000" w:themeColor="text1"/>
            <w:kern w:val="2"/>
            <w:sz w:val="32"/>
            <w:szCs w:val="44"/>
            <w:lang w:val="en-US" w:eastAsia="zh-CN" w:bidi="ar-SA"/>
            <w14:textFill>
              <w14:solidFill>
                <w14:schemeClr w14:val="tx1"/>
              </w14:solidFill>
            </w14:textFill>
          </w:rPr>
        </w:sdtEndPr>
        <w:sdtContent/>
      </w:sdt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滑县非物质文化遗产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代表性项目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名录</w:t>
      </w:r>
    </w:p>
    <w:tbl>
      <w:tblPr>
        <w:tblStyle w:val="2"/>
        <w:tblW w:w="93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23"/>
        <w:gridCol w:w="3650"/>
        <w:gridCol w:w="2496"/>
        <w:gridCol w:w="1120"/>
      </w:tblGrid>
      <w:tr w14:paraId="060C8E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国家级（4项）</w:t>
            </w:r>
          </w:p>
        </w:tc>
      </w:tr>
      <w:tr w14:paraId="75A3A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1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1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9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申报地或单位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5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</w:tr>
      <w:tr w14:paraId="5B424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D680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Ⅳ-26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401F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01E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大平调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193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EE0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 w14:paraId="53903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C83F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Ⅳ-44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5FD0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16F5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大弦戏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BC15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A1C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 w14:paraId="4D393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0D13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C06D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0C9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二夹弦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2DAA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641C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06A53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3748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Ⅶ-65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1166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0A8A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木版年画（滑县木版年画）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053D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河南省滑县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B17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251B1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D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 级（17项）</w:t>
            </w:r>
          </w:p>
        </w:tc>
      </w:tr>
      <w:tr w14:paraId="2D996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FE60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Ⅱ-7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26BC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EBA0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秦氏绢艺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6F62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1CC8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 w14:paraId="71215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024E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Ⅴ-5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920F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F37E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罗卷戏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8C93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24BC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 w14:paraId="79BB2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D63F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4929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51A8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传统膏药[黄氏膏药]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CE9C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3C80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6F038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598F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766D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F7CD2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传统膏药[黄塔膏药]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DADB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F0B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1173F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0219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Ⅷ-28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D458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3A26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万古文盛馆羊肉卤制作技艺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EF1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7A3B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0F8FA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1916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2558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BDF8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道口烧鸡制作技艺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1ABB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6A2F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44098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3BB6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Ⅹ-6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6EA5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C6D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道口正月古庙会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8B21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A25B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5CD3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C832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Ⅳ-39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059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E284A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竹马舞[三家村竹马舞]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84D6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1742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151F3A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4887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Ⅱ—32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B44D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176A3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传统糖塑[吹糖人]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FBC2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D09C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232D2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55F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2731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4B441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中原棉纺织技艺［老粗布织作技艺]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A487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DF07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7C795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030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9F85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FF579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醋酿造技艺［米醋制作技艺]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7237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D18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66A06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67F8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D0CC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D3E84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传统膏药[明氏正骨膏药]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B621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15C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3705D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DFBD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ⅩⅢ-7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7D16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7B5F6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火神祭祀(半朝銮驾)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4FCF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56A6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09238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1516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6447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7693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布鞋手工制作技艺（绣鞋制作技艺）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B92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6793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6BAA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389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Ⅷ-111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ACBA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7B34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道口锡器制作技艺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A61A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7F76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3BC31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95FE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Ⅷ-86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739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4EE0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淀粉食品制作技艺（滑县粉条制作技艺）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8873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C19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9C76D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D095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112D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8595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乐器制作技艺（李家乐器制作技艺）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CC6A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519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25F5E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FB5C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市级（20项）</w:t>
            </w:r>
          </w:p>
        </w:tc>
      </w:tr>
      <w:tr w14:paraId="3B735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9F554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431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227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背抬阁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6BE4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C776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 w14:paraId="77894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8AAB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9953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16D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莲花灯舞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77AD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1A47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 w14:paraId="0429E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64A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A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F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军庄秧歌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3DC55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49AB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7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3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花棍舞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2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6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48CCE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B73C6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A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老庙牛肉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5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</w:tr>
      <w:tr w14:paraId="0A36A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2AFF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4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8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泥塑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5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69BB6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D4E1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9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11F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皮影戏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E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F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2FEAB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9EB8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民间传统手工技艺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C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安绣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3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6B7C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B2C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C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5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[生鸡散正骨膏药]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9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B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1CCBD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6B8A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赵氏消渴麻疼散中药剂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57FCE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9208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5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方易寨烧伤药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E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2171C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0879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6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7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传统膏药[左氏膏药]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3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D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739493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6DDC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B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传统工艺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F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牛肉制作技艺[北关牛肉]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0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F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4E58D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494C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7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皮影戏[徐营皮影戏]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A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5ED31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5D7F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6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马寨大平调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B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6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540A9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6358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6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传统音乐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碧霞宫道教音乐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9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9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73266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577D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0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8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真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观的传说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D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24FF35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E540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7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干柳树观音寺传说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A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18E81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4E12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马氏面塑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D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1DE6A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471C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7F5E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A360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郭氏泥塑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14A9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滑县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9AD5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47A4F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93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4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 级（</w:t>
            </w:r>
            <w:r>
              <w:rPr>
                <w:rFonts w:hint="eastAsia" w:ascii="仿宋" w:hAnsi="仿宋" w:cs="仿宋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bookmarkStart w:id="37" w:name="_GoBack"/>
            <w:bookmarkEnd w:id="37"/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6项）</w:t>
            </w:r>
          </w:p>
        </w:tc>
      </w:tr>
      <w:tr w14:paraId="752E5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7ACD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I-1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9A8B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93A8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明福寺塔的传说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907D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新区管委会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FCA3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65BA1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62F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I-3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9B86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F20F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琉璃井的传说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D879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瓦岗寨乡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E5D4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7CE4E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C0CC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I-4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2C43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FCC8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点将台的来历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2576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瓦岗寨乡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D613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3AA95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1396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BDCA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5C73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关店高跷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A87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小铺乡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DB11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53A78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33E1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4985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D85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大集街高跷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E098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0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</w:t>
            </w:r>
            <w:bookmarkEnd w:id="0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4DF4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5465F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09A8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9557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传统体育与竞技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977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2977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996E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78A27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7028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C117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传统体育与竞技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27D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牟家杂技魔术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4019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7E6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76797A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9B11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3C1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1278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东岳村剪纸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C761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B353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12F78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FFCB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14DC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F329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薛氏民间美术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0E9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988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606EF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8D54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4BD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C8D4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伸筋活络丸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7E3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44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70F26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6AAA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A4F6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69A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许氏乙肝转阴丸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EAC3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C2AE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19B15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4553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1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EC2A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民间传统手工技艺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FDFB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聚得发羊肉卤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95DC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91B4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bookmarkEnd w:id="1"/>
      <w:tr w14:paraId="55780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E04D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2808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民间传统手工技艺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863B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蒲林芝麻糖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D0B3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E705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76896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6B4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7A4F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民间传统手工技艺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73BA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鸡窝烧饼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AC02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68E1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2D6FD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1B21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7D2B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民间传统手工技艺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1115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木梳制造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9886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4FC4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196084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6A8D0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6C9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民间传统手工技艺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25EF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琉璃盆、瓦烧制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95CD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C80C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5B56E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B12E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48DE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民间传统手工技艺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9B7B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八里营大壮馍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B550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B78B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1CD14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3C5E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1864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民间传统手工技艺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CB1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牛屯大火烧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7BCE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450A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278B8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A0DF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I-2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4D1E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C9D6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宁真观的传说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4B9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老店镇岳村集村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B9F7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79481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CBE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X-1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7112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  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F0C2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西瓜种植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A13A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3399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</w:tr>
      <w:tr w14:paraId="2F15B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413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I-3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DFFF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B88D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瓦岗军故事与传说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479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瓦岗寨乡政府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371B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1F3F3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8D12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Ⅱ-1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BB08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传统音乐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4EF3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新庄唢呐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488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15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牛屯镇新庄村</w:t>
            </w:r>
            <w:bookmarkEnd w:id="2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F7DD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3EFA8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D743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8D11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F47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文武秧歌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3679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老店镇东悦庄村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36C1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2380B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6BC9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294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DB1E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有理舞狮文艺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4531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高平镇有理村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C2CD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778F2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3A8E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0AD2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E12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舞狮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5B85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桑村乡江马厂村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7CDF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0124A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572D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A00C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2960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回木秧歌戏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748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桑村乡回木村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FA0F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6B726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C89A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V-1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8A9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传统曲艺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25AA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河南坠子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9AB1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桑村乡前胡庄村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8379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0B99F1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312E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5154D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</w:t>
            </w:r>
          </w:p>
          <w:p w14:paraId="639FF9E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游艺与杂技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2B0F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暴庄大洪拳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0595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16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牛屯镇暴庄村</w:t>
            </w:r>
            <w:bookmarkEnd w:id="3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42E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11B0C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E056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AE57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</w:t>
            </w:r>
          </w:p>
          <w:p w14:paraId="74ED5D1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游艺与杂技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A8B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梅花拳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6ED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老爷庙乡平上村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3B86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276D8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FBB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33B7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F132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朱家金秆绣画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91EA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王庄镇什集村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C0E5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65C7D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9F2D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CF41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7B15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曹氏老虎头鞋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387C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42B8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204E9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CA50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7EBD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A85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琉璃馍制作技艺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D82C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枣村乡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3C83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43A32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DA68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6CD6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FB50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精良粉皮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8BEB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桑村乡周马厂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07D4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1E46E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B0BC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1FE6C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712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河京府家小磨香油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436C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白道口镇韩河京村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0B11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4803F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FC9E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DE4F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6D02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“翠得有”柳里空心挂面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9A04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上官镇姬柳里村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F5F6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235C5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1D52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X-1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E6E5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794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抬老四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33F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半坡店乡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7F95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tr w14:paraId="4B61B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ABCE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2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X-2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4F66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425E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万古庙会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DF25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万古镇政府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84EB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</w:tr>
      <w:bookmarkEnd w:id="4"/>
      <w:tr w14:paraId="7A4BF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EF5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F68B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4BE0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孙氏牵正膏药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1AD4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白道口镇民寨村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1F0C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27F11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930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D6B5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89FC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“马氏痔瘘”疗法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0A0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滑县马氏肛肠病研究所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8C4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4735B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2041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E87F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E1A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“秦氏皮肤病”疗法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7319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滑县秦剑皮肤病研究所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123B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547B6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6B3A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C70E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1778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姚氏烧伤药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7AA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八里营乡姚寨村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39C8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4F356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BF6A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Ⅸ-12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26D1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D940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“马氏针灸”疗法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7E8E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道口镇马氏针灸诊所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934C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38D5B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D6B3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Ⅷ-18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885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1A96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红薯粉条制作技艺[武氏红薯粉条制作技艺]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1BA4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滑县城关镇珠照村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5CB9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6462A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FEA8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4356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D76E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红薯粉条制作技艺[李氏红薯粉条制作技艺]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9EEB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滑县李氏粉条加工厂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8CFA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2D50C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441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Ⅷ-19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E11C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84ED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“桑寨旋床加工”技艺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BF4C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</w:t>
            </w:r>
            <w:bookmarkStart w:id="5" w:name="OLE_LINK36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老店镇桑寨村</w:t>
            </w:r>
            <w:bookmarkEnd w:id="5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D432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3C881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9920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Ⅷ-20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83DA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30F2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“王氏服装”制作技艺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1913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安阳市宜丽制衣有限责任公司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C8D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22A06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22C4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Ⅷ-21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4C9DA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5FC2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陈氏小米谷醋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0FB9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滑县八里营乡王苑村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6F4E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13DB8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C26B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Ⅷ-22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40932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9A7E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老石磨玉米糁制作技艺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09DA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安阳市保忠造田造地有限责任公司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83F6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35A62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D3AA5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3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CFF05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EAD4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滑县乐腔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7913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万古镇玉驾庄村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F066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bookmarkEnd w:id="6"/>
      <w:tr w14:paraId="304FC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B449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3AA5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传统体育、游戏与杂技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05F3C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字拳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19C1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7" w:name="OLE_LINK21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道口镇东关村</w:t>
            </w:r>
            <w:bookmarkEnd w:id="7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DB15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5C9BA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D4D49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Ⅲ-12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0DC08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A678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舞狮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C4C9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8" w:name="OLE_LINK22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道口镇顺北村</w:t>
            </w:r>
            <w:bookmarkEnd w:id="8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E803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1E107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D62E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X-6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652E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F2F4D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柳圈火神庙会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BF15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王庄镇柳圈村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60C1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17DE0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47A5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Ⅸ-15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6AF8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4E8E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黄塔明氏正骨术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F65B0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半坡店乡黄塔村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81FD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</w:tr>
      <w:tr w14:paraId="1A4E0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84B0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8CF1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FFB6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舞狮(前赵拐舞狮)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B8C0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四间房乡前赵拐村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27F2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084D2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A34E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DF21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926D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舞狮(西呼舞狮)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7C11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四间房乡西呼村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E651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32C35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627A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2F2E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4CF0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高跷(四间房高跷)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F920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四间房乡四间房村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D0A8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728C3F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40A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709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DD8B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坠子戏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3195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八里营乡南琉璃村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9F5B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248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1FFC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E6CB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C16E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大平调(滑东大平调)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9C5D2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留固镇杨新庄村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FDF4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2B479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BACF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8474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66D7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大平调(大吕庄大平调)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3BD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四间房乡大吕庄村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815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294EC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1E34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B647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4406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豫剧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F1A1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滑县豫剧团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EE59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63C29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3522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1951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</w:t>
            </w:r>
          </w:p>
          <w:p w14:paraId="11CBD94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游戏与杂技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CF53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双印拳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C8B1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桑村乡乡上村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6603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C18D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30B6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2117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6D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大柳树民间绘画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D621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王庄镇大柳树村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7EB4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35698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AC7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1AB3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A6D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贾氏面塑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A37F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小铺乡李胡寨村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530D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430F9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E954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E77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895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张氏泥塑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128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万古镇张庄村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9F1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275A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E8E6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Ⅶ-12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A606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4144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付氏黑陶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865D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留固镇付集村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AA3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4D1F4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5A6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Ⅶ-13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D760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3E3A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闫氏剪纸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4B64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王庄镇闫村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396E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17009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6079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Ⅷ-25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3D73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A813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道口锡器制作技艺（道口杜记点铜锡器制作技艺）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DBAD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0D4F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461D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1E0A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Ⅷ-26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A2CE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6A56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木雕(李家木雕制作技艺)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2510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2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道口镇顺南街</w:t>
            </w:r>
            <w:bookmarkEnd w:id="9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09B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7B9C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4BD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Ⅷ-27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6EB1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412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金堤仿古烧制技艺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7824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四间房乡南呼村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D6C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44092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57D7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Ⅷ-28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35E8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538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金银器加工技艺(首饰制作技艺)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9E1E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04B0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3BAAE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0CF0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3CF6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D9B8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千层底布鞋制作技艺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3D4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大寨乡沙窝营村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3C3E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1F82C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D1CF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134F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17A8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灯笼制作技艺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F4C0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慈周寨乡方易寨村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41F8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66AB2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7F70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5778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87A4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禽蛋加工技艺(松花蛋、变蛋制作技艺)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C41F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慈周寨乡慈四村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EAA6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9401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955D1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0" w:name="OLE_LINK4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69F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5F86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万古羊肉面制作技艺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B67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万古镇凤亭村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992E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bookmarkEnd w:id="10"/>
      <w:tr w14:paraId="71332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6573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BF25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309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韩家辣椒酱制作技艺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37B7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慈周寨乡伊庄村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6A7A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41937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129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B8A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D3EE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聚盛祥驴肉制作技艺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839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城关镇北关村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D41D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748A6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06B14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809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0A18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酒酿造技艺（冰堂春酒酿造技艺）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938FC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河南百旺道口大曲酒业有限公司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5550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0D71E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1B73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F3A7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04B0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酒酿造技艺（小鸡蹦酒酿造技艺）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36DF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滑县小鸡蹦酒业有限公司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B9AE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1684B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6292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998F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D484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酒酿造技艺（杨氏黍米黄酒酿造技艺）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62B6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桑村乡杨庄村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C287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7B9C6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297B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CD15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9613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王氏空心挂面制作技艺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603F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城关镇西林头村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3D86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564E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2330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1FA2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54B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凤亭绿豆面叶制作技艺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4838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万古镇凤亭村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C9DB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408C0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AF3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4589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F0E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韩记鸡窝烧饼制作技艺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BEB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4DD8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A54F0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A54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5083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CADA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糖人花供制作技艺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715D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EC985">
            <w:pPr>
              <w:jc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4CB73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B0C4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Ⅸ-16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CB56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959E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传统膏药（黄塔寺明家老户接骨膏药）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11A9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半坡店乡黄塔村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839D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67FF1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44E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C356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0CC1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传统膏药（牛氏祖传接骨膏药）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AAE9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四间房乡高寨村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D9A0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5A032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6A33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Ⅸ-17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F7EB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0E9F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明善堂伸筋活络丸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15FB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河南明善堂药业有限公司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7DB9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7A201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B31E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X-7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11F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320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火神祭祀（杏头大蜡）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3CE9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半坡店乡杏头村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3C5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 w14:paraId="20844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EBDC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1" w:name="OLE_LINK5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I-7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7031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AE9E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万古的故事与传说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569D2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D56C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bookmarkEnd w:id="11"/>
      <w:tr w14:paraId="60C7A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4BBA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Ⅲ-12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7A0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8317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舞狮（八里营集杂技舞狮）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2A46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八里营乡八里营集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1160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7D557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9B62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2" w:name="OLE_LINK6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0293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CB1E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落腔（醒华落腔）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8AA91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万古镇玉驾庄村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8ACC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bookmarkEnd w:id="12"/>
      <w:tr w14:paraId="5D247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6AD4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BBDDB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DEDA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落腔（家和落腔）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0D44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上官镇丁庄村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9D7A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022CD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9B9E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3" w:name="OLE_LINK7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33DD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传统体育、游艺与竞技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1944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老炮锤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F084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万古镇凤亭村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149E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bookmarkEnd w:id="13"/>
      <w:tr w14:paraId="2C0B4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4E9F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Ⅷ-41</w:t>
            </w:r>
          </w:p>
          <w:p w14:paraId="576F79C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6204FE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4C162E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CA1A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7200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道口烧鸡传统烹制技艺（义兴张道口烧鸡制作技艺）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860C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滑县道口义兴张烧鸡有限公司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7627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3C3FF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7D49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C223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A7E9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道口烧鸡传统烹制技艺（魁盛合道口烧鸡制作技艺）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5EF6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滑县道口魁盛合胡云章烧鸡有限责任公司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84E4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59474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683F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9021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0BBB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道口烧鸡传统烹制技艺（薛王道口烧鸡制作技艺）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FC24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滑县道口薛王烧鸡有限公司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4DFE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58E7C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B471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6556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E7B2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道口烧鸡传统烹制技艺（宝盛祥道口烧鸡制作技艺）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B07F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滑县道口画宝刚烧鸡有限责任公司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D66AE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56498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0B9E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4074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5E43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刘记缠丝火烧制作技艺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0EEF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4" w:name="OLE_LINK24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道口镇顺南街村</w:t>
            </w:r>
            <w:bookmarkEnd w:id="14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E50D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77798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7B94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4DD0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26DC4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苏记烩面制作技艺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9320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5" w:name="OLE_LINK25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道口镇顺北街村</w:t>
            </w:r>
            <w:bookmarkEnd w:id="15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6BE2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47BB3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8701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9008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81B4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周记刀削面制作技艺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73D5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6" w:name="OLE_LINK26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道口镇顺北街村</w:t>
            </w:r>
            <w:bookmarkEnd w:id="16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9A0F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14D91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9DDCE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3711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F8E1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香油制作技艺（冯家香油制作技艺）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B3B3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7" w:name="OLE_LINK37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老店镇大石庄村</w:t>
            </w:r>
            <w:bookmarkEnd w:id="17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6BB6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2734D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261F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DAE7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BCF6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香油制作技艺（申氏石磨香油制作技艺）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14D4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小铺乡申堤上村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F0B6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0536D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972D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Ⅷ-46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D09B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8F36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齐家老文粧馍制作技艺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1F65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白口镇镇白道口村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DBE5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6AB38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4765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Ⅷ-47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566F0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4F80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李家耗辣椒制作技艺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695B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8" w:name="OLE_LINK27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道口镇顺南街村</w:t>
            </w:r>
            <w:bookmarkEnd w:id="18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2B93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12D99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924A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19" w:name="OLE_LINK8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DF8E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AFB0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凤亭辣椒油制作技艺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19F5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万古镇凤亭村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39E8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bookmarkEnd w:id="19"/>
      <w:tr w14:paraId="55384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780B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Ⅷ-49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60D1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BC74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卢氏绿豆粉皮制作技艺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7320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上官镇西河村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FC7C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516FB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AEF6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D0F6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472B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郭氏秋梨膏制作技艺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57BBA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焦虎乡满村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18CA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099BC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AFCF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926C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B5DF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刘家锻铁技艺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3EAE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0" w:name="OLE_LINK28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道口镇顺北街村</w:t>
            </w:r>
            <w:bookmarkEnd w:id="20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1C08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7BB16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D2B24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3EFA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6F09F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舞狮制作技艺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76A6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老店镇张庄村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31C8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6C7E3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A78E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0FC8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F151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郭氏砖雕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1122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白道口镇前赵湖村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D192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53C6C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2C6D9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120A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0741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古建瓦烧制技艺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EA210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老店镇常屯村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6691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0AD1C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E3B0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C0AAE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DD97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郭氏景泰蓝制作技艺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E18A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1" w:name="OLE_LINK17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牛屯镇徐庄村</w:t>
            </w:r>
            <w:bookmarkEnd w:id="21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E822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3D5DE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1C6F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BC91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B591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传统古家具制作技艺（李木匠明式古典家具制作技艺）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365E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半坡店镇南街村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35BD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62333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79CE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177B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E21F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传统古家具制作技艺（超祥古典家具制作技艺）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0387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半坡店镇卜屯村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34130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06D21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F9DF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16F5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A998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传统古家具制作技艺（古柳树木之源木艺制作技艺）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8949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半坡店镇古柳树村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8505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1290C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B1C6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A8EA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DA10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卢氏老虎头鞋制作技艺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4F9B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留固镇陈星落村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D867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5EAB8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F3B6A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3039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4631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张氏传拓技艺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53A2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2" w:name="OLE_LINK29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道口镇东关村</w:t>
            </w:r>
            <w:bookmarkEnd w:id="22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B90C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37CCC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93E3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Ⅸ-18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7B4E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02681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搭背疮治疗液（钞氏）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462C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八里营乡路寨村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36158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5DC43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3ED0E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Ⅸ-19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C008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72D3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中医丸剂[吴氏中医秘方牛黄丸]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3B1B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老庙乡郝寨村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2E97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6B1CF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1E64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C297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14BE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中医丸剂[敬医堂养肝丸（张氏）]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E4A1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3" w:name="OLE_LINK30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道口镇东关村</w:t>
            </w:r>
            <w:bookmarkEnd w:id="23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41CC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249CA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0E09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FA7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CC31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羊毛疔挑治疗法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53FE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王庄镇仝郎柳村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9A1B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67C65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0DA7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360D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0A90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中医筷疗疗法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E76F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八里营乡李冢上村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551B9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44689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827DC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18C5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4715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炎黄宏仁堂生发防脱秘方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DBF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大寨乡郭庄村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0FC4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1F859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30515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Ⅸ-23</w:t>
            </w:r>
          </w:p>
          <w:p w14:paraId="0197B88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6EE3EA3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EB56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E97B3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传统膏药（杨氏麻叶膏药）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31286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高平镇冉固村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67FCB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40984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6C25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F9A6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BBE3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传统膏药（贤兴富祖传膏药）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C38E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4" w:name="OLE_LINK31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道口镇南街村</w:t>
            </w:r>
            <w:bookmarkEnd w:id="24"/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BF1F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0BA67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AABE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11A6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76F0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传统膏药（和兴堂张氏祖传膏药）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8A4B1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老店镇王会村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D250C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7BFAE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A54E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4CE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4B1BC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传统膏药（烧伤肌御红膏药）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C1EC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慈周寨镇方易寨村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A997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39A9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0181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AF22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50883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传统膏药（杜氏老膏）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1252D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白道口镇李营村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ADBE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4CBDF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9ECF65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45017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C3B9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传统膏药（皇姑寺膏药）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04733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半坡店镇黄塔村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34939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0584A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7657B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8D0B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029F2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传统膏药（李氏祖传膏药）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004F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6B65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5FAF11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BCD6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755E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75D2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传统膏药（刘氏舒筋活络膏）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BE91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半坡店镇刘堤村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D4494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43BE22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0485A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89F9F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B09D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传统中医骨病疗法（黄塔老明家正骨科）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7D13E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半坡店镇黄塔村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028A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11836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52390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6B9AB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2C7BC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针灸（楚宝堂针灸）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0DB81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上官镇姬柳里村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B0018"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</w:tr>
      <w:tr w14:paraId="1FB86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3A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Ⅰ-8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0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民间文学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3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前道口烧鸡的故事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3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锦和街道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1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2283E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2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Ⅶ-14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0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A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滑州烙艺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7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城关街道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4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16C78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6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Ⅶ-15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7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传统美术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2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滑县泥彩塑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1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5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4F843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E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Ⅲ-13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1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传统舞蹈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77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留固高跷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6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5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3E3732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5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Ⅳ-14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8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滑县德群皮影戏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小铺乡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7395E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传统体育、游艺与杂技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郑氏空竹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5" w:name="OLE_LINK32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</w:t>
            </w:r>
            <w:bookmarkEnd w:id="25"/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6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2236F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传统体育、游艺与杂技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五道斜棋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2035B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Ⅵ-10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传统体育、游艺与杂技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四十八刀式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F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7B618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Ⅵ-11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传统体育、游艺与杂技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蔡营洪拳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赵营镇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45360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08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Ⅷ-59</w:t>
            </w:r>
          </w:p>
          <w:p w14:paraId="542B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香囊制作技艺（中药香囊）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5D31D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香囊制作技艺（牛姐布艺香包）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0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6" w:name="OLE_LINK3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</w:t>
            </w:r>
            <w:bookmarkEnd w:id="26"/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2E5E0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9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Ⅷ-60</w:t>
            </w:r>
          </w:p>
          <w:p w14:paraId="73C9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B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豆腐制作技艺（滑县城刘庄手工卤水豆腐制作技艺）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6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058599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豆腐制作技艺（军庄豆腐制作技艺）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7" w:name="OLE_LINK34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</w:t>
            </w:r>
            <w:bookmarkEnd w:id="27"/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9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6F05B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7F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Ⅷ-61</w:t>
            </w:r>
          </w:p>
          <w:p w14:paraId="4736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0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醋酿造技艺（闫家米醋制作技艺）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枣村乡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7C54ED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4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醋酿造技艺（杨氏红薯醋传统酿造技艺）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3C12B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安氏制鼓技艺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四间房镇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75A58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刘家羊肉卤制作技艺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白道口镇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4E95D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滑州谢氏制香技艺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3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29D5F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2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8" w:name="OLE_LINK35" w:colFirst="3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老葛家驴肉烧饼制作技艺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1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3FF5B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永泉居酱菜制作技艺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1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bookmarkEnd w:id="28"/>
      <w:tr w14:paraId="5E91E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高氏糖画制作技艺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02BF6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柳圈侯氏油馅制作技艺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王庄镇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321A0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Ⅷ-69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古琴斫制工艺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458F2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F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刘家民间艺术表演道具制作技艺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锦和街道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7A653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E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刀具锻造技艺（刘家刀具锻造技艺）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慈周寨镇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7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286D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贾氏驴、牛肉制作技艺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桑村乡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1E6EA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邵氏石磨香油制作技艺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桑村乡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4C34E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贵和祥木梳制作技艺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焦虎镇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5D878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Ⅹ-8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白马寻根文化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148A8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Ⅹ-9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孔子文化节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6B1E9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8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滑县刘氏中医眼科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8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266023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中医外治疗法艾馧灸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67050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排瘀融栓非药物自然疗法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9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7874A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王家面灸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慈周寨镇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01BB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53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Ⅲ-4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二夹弦（老店镇二夹弦）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6138AC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FF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二夹弦（黄塔村二夹弦）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0BAEC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Ⅵ-5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传统体育、游艺与杂技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字拳（顺北头铺字拳）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411AE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4E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Ⅷ-36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0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酒酿造技艺（逯氏小麦大曲酿造技艺）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0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68A80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E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F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酒酿造技艺（滑县高家古酿固态酿酒工艺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0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赵营镇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3DEAD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72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5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传统膏药（滑县彩家膏药制作技艺）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2A87F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9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传统膏药（程家传生肌膏制作技艺）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2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571B3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6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传统膏药（柳枝攻痹膏制作技艺）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2E32A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D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传统膏药（老明家骨痹通贴制作技艺）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3F819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3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传统膏药（王氏疤痕平膏制作技艺）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慈周寨镇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</w:tr>
      <w:tr w14:paraId="166D9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Ⅱ-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传统音乐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0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古琴艺术(河南九嶷派)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8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道口镇街道办事处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417F1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6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滑县大林头坠子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城关街镇办事处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38C35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留固快板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22AAD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蔡营武氏坠子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赵营镇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7871C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老梆腔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5EE1D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29" w:name="OLE_LINK11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Ⅳ-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传统戏剧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皮影戏（聂家寨）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bookmarkEnd w:id="29"/>
      <w:tr w14:paraId="54745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胡氏传拓技艺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锦和街道办事处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6A3B4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6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秦氏鲁班工艺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半坡店镇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187C9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刘家纸扎技艺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枣村乡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9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0F3A0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车家村肚兜绣制技艺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7238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25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30" w:name="OLE_LINK12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Ⅷ-7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 w14:paraId="3B3A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乐器制作技艺（宋氏古琴制作技艺）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bookmarkEnd w:id="30"/>
      <w:tr w14:paraId="3FBE2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3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乐器制作技艺（赵松庭笛箫制作技艺）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老店镇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1147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乐器制作技艺（清泉斫琴制作技艺）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0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5168E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31" w:name="OLE_LINK18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谢记烩火烧制作技艺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4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道口镇街道办事处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bookmarkEnd w:id="31"/>
      <w:tr w14:paraId="3BD166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7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32" w:name="OLE_LINK19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杨记豆沫制作技艺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道口镇街道办事处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bookmarkEnd w:id="32"/>
      <w:tr w14:paraId="1EB0F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D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肉类烹制技艺（寿记猪杂食制作技艺）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王庄镇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57389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4C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肉类烹制技艺（黄记牛驴肉制作技艺）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老爷庙乡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1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11EEDC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7A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9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肉类烹制技艺（鼎和远铺牛肉制作技艺）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城关街道办事处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6069F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5A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0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肉类烹制技艺（王氏金龟鸡制作技艺）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小铺乡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72611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33" w:name="OLE_LINK9" w:colFirst="2" w:colLast="3"/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肉类烹制技艺（赵记牛驴肉制作技艺）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5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bookmarkEnd w:id="33"/>
      <w:tr w14:paraId="7E0A6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5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3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柴氏伍仁月饼制作技艺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城关镇街道办事处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A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17367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B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姚氏油馅制作技艺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0551B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9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3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“丁十八郎”手工空心挂面制作技艺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5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0238D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34" w:name="OLE_LINK13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1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滑州郑记灌汤小笼包子制作技艺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bookmarkEnd w:id="34"/>
      <w:tr w14:paraId="461F5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35" w:name="OLE_LINK10" w:colFirst="2" w:colLast="3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7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滑县天地杨家酱制作技艺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bookmarkEnd w:id="35"/>
      <w:tr w14:paraId="7608F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豆酱制作技艺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瓦岗寨乡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D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5EE47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D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6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方记手工空心挂面制作技艺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八里营镇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9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64888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宋氏留固炸鱼制作技艺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178A9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杨孟郎空心银丝挂面制作技艺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60DAA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西琉璃刘氏豆腐制作技艺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0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2EBEB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张氏中药热灸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小铺乡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0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7E72A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B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左氏血竭酊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老爷庙乡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4482F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3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X-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民俗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滑县庄子文化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A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6CDA9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2A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Ⅷ-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酒酿造技艺（白马名流酒酿制技艺）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留固镇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49F5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传统技艺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醋酿造技艺（赵庄村醋酿造技艺）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5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焦虎镇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5630B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E6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Ⅸ-2</w:t>
            </w: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1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传统膏药（姬氏跌打损伤传统黑膏药制作技艺）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老爷庙乡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7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6BC54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B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传统膏药（暴氏脉管生肌溶栓贴制作技艺）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焦虎镇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5446E6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D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传统膏药（张记万应膏制作技艺）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枣村乡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tr w14:paraId="0D705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1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36" w:name="OLE_LINK14" w:colFirst="2" w:colLast="3"/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传统膏药（梁氏筋骨痛贴制作技艺）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牛屯镇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  <w:bookmarkEnd w:id="36"/>
      <w:tr w14:paraId="0BF8D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传统医药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传统膏药（万古王氏生肌膏制作技艺）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万古镇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</w:tr>
    </w:tbl>
    <w:p w14:paraId="68E90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" w:hAnsi="仿宋" w:eastAsia="仿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5B45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仿宋" w:hAnsi="仿宋" w:eastAsia="仿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419EA7D0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N2M0ODUxZTcxZDA2N2QyNDFjOTEzNTEzNTE1ZTEifQ=="/>
  </w:docVars>
  <w:rsids>
    <w:rsidRoot w:val="656F48B3"/>
    <w:rsid w:val="04C21E0A"/>
    <w:rsid w:val="0A742C74"/>
    <w:rsid w:val="0BAE2927"/>
    <w:rsid w:val="39EF3F42"/>
    <w:rsid w:val="4F9649D1"/>
    <w:rsid w:val="50152D26"/>
    <w:rsid w:val="52363075"/>
    <w:rsid w:val="55546A3C"/>
    <w:rsid w:val="5EF94D19"/>
    <w:rsid w:val="656F48B3"/>
    <w:rsid w:val="6B37321C"/>
    <w:rsid w:val="6ED7098F"/>
    <w:rsid w:val="736627B1"/>
    <w:rsid w:val="7BC4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5341</Words>
  <Characters>5876</Characters>
  <Lines>0</Lines>
  <Paragraphs>0</Paragraphs>
  <TotalTime>16</TotalTime>
  <ScaleCrop>false</ScaleCrop>
  <LinksUpToDate>false</LinksUpToDate>
  <CharactersWithSpaces>5880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2022-06-09T08:55:00Z</dcterms:created>
  <dc:creator>QQ</dc:creator>
  <cp:lastModifiedBy>玺伶</cp:lastModifiedBy>
  <dcterms:modified xsi:type="dcterms:W3CDTF">2024-11-28T03:25:56Z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4B11CD5731024F919945156036DA83B8_13</vt:lpwstr>
  </property>
</Properties>
</file>